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C85B3" w14:textId="4141E231" w:rsidR="001867AB" w:rsidRPr="007B2894" w:rsidRDefault="000953CE" w:rsidP="000953CE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B2894">
        <w:rPr>
          <w:rFonts w:cstheme="minorHAnsi"/>
          <w:b/>
          <w:bCs/>
          <w:sz w:val="28"/>
          <w:szCs w:val="28"/>
          <w:u w:val="single"/>
        </w:rPr>
        <w:t xml:space="preserve">Poetry Year 5/6 </w:t>
      </w:r>
    </w:p>
    <w:p w14:paraId="178F4161" w14:textId="197B52A1" w:rsidR="000953CE" w:rsidRPr="007B2894" w:rsidRDefault="000953CE" w:rsidP="000953CE">
      <w:pPr>
        <w:jc w:val="center"/>
        <w:rPr>
          <w:rFonts w:cstheme="minorHAnsi"/>
          <w:sz w:val="28"/>
          <w:szCs w:val="28"/>
        </w:rPr>
      </w:pPr>
      <w:r w:rsidRPr="007B2894">
        <w:rPr>
          <w:rFonts w:cstheme="minorHAnsi"/>
          <w:sz w:val="28"/>
          <w:szCs w:val="28"/>
        </w:rPr>
        <w:t>The focus for English over the next couple of weeks will be poetry.</w:t>
      </w:r>
      <w:r w:rsidR="000020B3">
        <w:rPr>
          <w:rFonts w:cstheme="minorHAnsi"/>
          <w:sz w:val="28"/>
          <w:szCs w:val="28"/>
        </w:rPr>
        <w:t xml:space="preserve"> There are </w:t>
      </w:r>
      <w:r w:rsidR="00031C94">
        <w:rPr>
          <w:rFonts w:cstheme="minorHAnsi"/>
          <w:sz w:val="28"/>
          <w:szCs w:val="28"/>
        </w:rPr>
        <w:t>a few</w:t>
      </w:r>
      <w:r w:rsidR="00C825D9">
        <w:rPr>
          <w:rFonts w:cstheme="minorHAnsi"/>
          <w:sz w:val="28"/>
          <w:szCs w:val="28"/>
        </w:rPr>
        <w:t xml:space="preserve"> </w:t>
      </w:r>
      <w:r w:rsidR="000020B3">
        <w:rPr>
          <w:rFonts w:cstheme="minorHAnsi"/>
          <w:sz w:val="28"/>
          <w:szCs w:val="28"/>
        </w:rPr>
        <w:t>activities below for you to have a go at</w:t>
      </w:r>
      <w:r w:rsidR="00C825D9">
        <w:rPr>
          <w:rFonts w:cstheme="minorHAnsi"/>
          <w:sz w:val="28"/>
          <w:szCs w:val="28"/>
        </w:rPr>
        <w:t xml:space="preserve"> based on 3 different poems</w:t>
      </w:r>
      <w:r w:rsidR="004128E7">
        <w:rPr>
          <w:rFonts w:cstheme="minorHAnsi"/>
          <w:sz w:val="28"/>
          <w:szCs w:val="28"/>
        </w:rPr>
        <w:t>!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3508"/>
        <w:gridCol w:w="3508"/>
        <w:gridCol w:w="3508"/>
        <w:gridCol w:w="3508"/>
      </w:tblGrid>
      <w:tr w:rsidR="000953CE" w:rsidRPr="007B2894" w14:paraId="20E67A73" w14:textId="77777777" w:rsidTr="0013438B">
        <w:trPr>
          <w:trHeight w:val="2124"/>
        </w:trPr>
        <w:tc>
          <w:tcPr>
            <w:tcW w:w="3508" w:type="dxa"/>
            <w:shd w:val="clear" w:color="auto" w:fill="CC99FF"/>
          </w:tcPr>
          <w:p w14:paraId="2E7E24CA" w14:textId="5B3A82EF" w:rsidR="00461D53" w:rsidRPr="007B2894" w:rsidRDefault="00396DCC" w:rsidP="002F353E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7B2894">
              <w:rPr>
                <w:rFonts w:cstheme="minorHAnsi"/>
                <w:sz w:val="24"/>
                <w:szCs w:val="24"/>
              </w:rPr>
              <w:t>Read th</w:t>
            </w:r>
            <w:r w:rsidR="00AC2E9F" w:rsidRPr="007B2894">
              <w:rPr>
                <w:rFonts w:cstheme="minorHAnsi"/>
                <w:sz w:val="24"/>
                <w:szCs w:val="24"/>
              </w:rPr>
              <w:t xml:space="preserve">e poems </w:t>
            </w:r>
            <w:r w:rsidR="009600D9" w:rsidRPr="007B2894">
              <w:rPr>
                <w:rFonts w:cstheme="minorHAnsi"/>
                <w:sz w:val="24"/>
                <w:szCs w:val="24"/>
              </w:rPr>
              <w:t>‘</w:t>
            </w:r>
            <w:r w:rsidR="009600D9" w:rsidRPr="007B2894">
              <w:rPr>
                <w:rFonts w:cstheme="minorHAnsi"/>
                <w:i/>
                <w:iCs/>
                <w:sz w:val="24"/>
                <w:szCs w:val="24"/>
              </w:rPr>
              <w:t xml:space="preserve">Can You See </w:t>
            </w:r>
            <w:r w:rsidR="00461D53" w:rsidRPr="007B2894">
              <w:rPr>
                <w:rFonts w:cstheme="minorHAnsi"/>
                <w:i/>
                <w:iCs/>
                <w:sz w:val="24"/>
                <w:szCs w:val="24"/>
              </w:rPr>
              <w:t>t</w:t>
            </w:r>
            <w:r w:rsidR="009600D9" w:rsidRPr="007B2894">
              <w:rPr>
                <w:rFonts w:cstheme="minorHAnsi"/>
                <w:i/>
                <w:iCs/>
                <w:sz w:val="24"/>
                <w:szCs w:val="24"/>
              </w:rPr>
              <w:t xml:space="preserve">he Wind?’ </w:t>
            </w:r>
            <w:r w:rsidR="009600D9" w:rsidRPr="007B2894">
              <w:rPr>
                <w:rFonts w:cstheme="minorHAnsi"/>
                <w:sz w:val="24"/>
                <w:szCs w:val="24"/>
              </w:rPr>
              <w:t xml:space="preserve">and </w:t>
            </w:r>
            <w:r w:rsidR="009600D9" w:rsidRPr="007B2894">
              <w:rPr>
                <w:rFonts w:cstheme="minorHAnsi"/>
                <w:i/>
                <w:iCs/>
                <w:sz w:val="24"/>
                <w:szCs w:val="24"/>
              </w:rPr>
              <w:t>‘The Fairies</w:t>
            </w:r>
            <w:r w:rsidR="00461D53" w:rsidRPr="007B2894">
              <w:rPr>
                <w:rFonts w:cstheme="minorHAnsi"/>
                <w:i/>
                <w:iCs/>
                <w:sz w:val="24"/>
                <w:szCs w:val="24"/>
              </w:rPr>
              <w:t>’.</w:t>
            </w:r>
          </w:p>
          <w:p w14:paraId="390E336B" w14:textId="77777777" w:rsidR="00461D53" w:rsidRPr="007B2894" w:rsidRDefault="00461D53" w:rsidP="002F35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894">
              <w:rPr>
                <w:rFonts w:cstheme="minorHAnsi"/>
                <w:sz w:val="24"/>
                <w:szCs w:val="24"/>
              </w:rPr>
              <w:t>Which one do you prefer?</w:t>
            </w:r>
          </w:p>
          <w:p w14:paraId="34D702C3" w14:textId="209AE35C" w:rsidR="00B50951" w:rsidRPr="007B2894" w:rsidRDefault="00461D53" w:rsidP="002F353E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7B2894">
              <w:rPr>
                <w:rFonts w:cstheme="minorHAnsi"/>
                <w:sz w:val="24"/>
                <w:szCs w:val="24"/>
              </w:rPr>
              <w:t>Give some reasons for your decision.</w:t>
            </w:r>
            <w:r w:rsidR="009600D9" w:rsidRPr="007B2894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shd w:val="clear" w:color="auto" w:fill="92D050"/>
          </w:tcPr>
          <w:p w14:paraId="3791C689" w14:textId="496BCFB1" w:rsidR="000953CE" w:rsidRPr="007B2894" w:rsidRDefault="00461D53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894">
              <w:rPr>
                <w:rFonts w:cstheme="minorHAnsi"/>
                <w:sz w:val="24"/>
                <w:szCs w:val="24"/>
              </w:rPr>
              <w:t xml:space="preserve">Read the poem </w:t>
            </w:r>
            <w:r w:rsidR="008A6D13" w:rsidRPr="007B2894">
              <w:rPr>
                <w:rFonts w:cstheme="minorHAnsi"/>
                <w:i/>
                <w:iCs/>
                <w:sz w:val="24"/>
                <w:szCs w:val="24"/>
              </w:rPr>
              <w:t xml:space="preserve">Can You See the Wind? </w:t>
            </w:r>
            <w:r w:rsidR="008A6D13" w:rsidRPr="007B2894">
              <w:rPr>
                <w:rFonts w:cstheme="minorHAnsi"/>
                <w:sz w:val="24"/>
                <w:szCs w:val="24"/>
              </w:rPr>
              <w:t xml:space="preserve">and complete </w:t>
            </w:r>
            <w:r w:rsidR="008F7AB9" w:rsidRPr="007B2894">
              <w:rPr>
                <w:rFonts w:cstheme="minorHAnsi"/>
                <w:sz w:val="24"/>
                <w:szCs w:val="24"/>
              </w:rPr>
              <w:t xml:space="preserve">the </w:t>
            </w:r>
            <w:r w:rsidR="00574905" w:rsidRPr="007B2894">
              <w:rPr>
                <w:rFonts w:cstheme="minorHAnsi"/>
                <w:sz w:val="24"/>
                <w:szCs w:val="24"/>
              </w:rPr>
              <w:t>comprehension questions</w:t>
            </w:r>
            <w:r w:rsidR="00B50441" w:rsidRPr="007B2894">
              <w:rPr>
                <w:rFonts w:cstheme="minorHAnsi"/>
                <w:sz w:val="24"/>
                <w:szCs w:val="24"/>
              </w:rPr>
              <w:t xml:space="preserve"> provided. (Answers/</w:t>
            </w:r>
            <w:r w:rsidR="00F930C7" w:rsidRPr="007B2894">
              <w:rPr>
                <w:rFonts w:cstheme="minorHAnsi"/>
                <w:sz w:val="24"/>
                <w:szCs w:val="24"/>
              </w:rPr>
              <w:t>guidance suggestions</w:t>
            </w:r>
            <w:r w:rsidR="00B50441" w:rsidRPr="007B2894">
              <w:rPr>
                <w:rFonts w:cstheme="minorHAnsi"/>
                <w:sz w:val="24"/>
                <w:szCs w:val="24"/>
              </w:rPr>
              <w:t xml:space="preserve"> are available within the document)</w:t>
            </w:r>
            <w:r w:rsidR="00F930C7" w:rsidRPr="007B289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8" w:type="dxa"/>
            <w:shd w:val="clear" w:color="auto" w:fill="CC99FF"/>
          </w:tcPr>
          <w:p w14:paraId="7B08A359" w14:textId="77777777" w:rsidR="000953CE" w:rsidRDefault="000014A1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the poem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The Jabberwock</w:t>
            </w:r>
            <w:r w:rsidR="00084FFA">
              <w:rPr>
                <w:rFonts w:cstheme="minorHAnsi"/>
                <w:i/>
                <w:iCs/>
                <w:sz w:val="24"/>
                <w:szCs w:val="24"/>
              </w:rPr>
              <w:t xml:space="preserve">y </w:t>
            </w:r>
            <w:r w:rsidR="00084FFA">
              <w:rPr>
                <w:rFonts w:cstheme="minorHAnsi"/>
                <w:sz w:val="24"/>
                <w:szCs w:val="24"/>
              </w:rPr>
              <w:t>by Lewis Car</w:t>
            </w:r>
            <w:r w:rsidR="004406BB">
              <w:rPr>
                <w:rFonts w:cstheme="minorHAnsi"/>
                <w:sz w:val="24"/>
                <w:szCs w:val="24"/>
              </w:rPr>
              <w:t xml:space="preserve">rol. </w:t>
            </w:r>
          </w:p>
          <w:p w14:paraId="1F3B015B" w14:textId="77777777" w:rsidR="007C62F3" w:rsidRDefault="001543F2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 to the reading of The Jabberwocky using the following link (supervised by a parent).</w:t>
            </w:r>
          </w:p>
          <w:p w14:paraId="6E7A4B7C" w14:textId="1643BF62" w:rsidR="001543F2" w:rsidRPr="00084FFA" w:rsidRDefault="001543F2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 a picture of what you think the Jabberwock looks like.</w:t>
            </w:r>
          </w:p>
        </w:tc>
        <w:tc>
          <w:tcPr>
            <w:tcW w:w="3508" w:type="dxa"/>
            <w:shd w:val="clear" w:color="auto" w:fill="92D050"/>
          </w:tcPr>
          <w:p w14:paraId="6AA82211" w14:textId="77777777" w:rsidR="000953CE" w:rsidRDefault="009705BC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the</w:t>
            </w:r>
            <w:r w:rsidR="00A93644">
              <w:rPr>
                <w:rFonts w:cstheme="minorHAnsi"/>
                <w:sz w:val="24"/>
                <w:szCs w:val="24"/>
              </w:rPr>
              <w:t xml:space="preserve"> second page of the</w:t>
            </w:r>
            <w:r>
              <w:rPr>
                <w:rFonts w:cstheme="minorHAnsi"/>
                <w:sz w:val="24"/>
                <w:szCs w:val="24"/>
              </w:rPr>
              <w:t xml:space="preserve"> Jabberwocky Activity </w:t>
            </w:r>
            <w:r w:rsidR="00A93644">
              <w:rPr>
                <w:rFonts w:cstheme="minorHAnsi"/>
                <w:sz w:val="24"/>
                <w:szCs w:val="24"/>
              </w:rPr>
              <w:t>PDF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4AECC74" w14:textId="3960D496" w:rsidR="00A93644" w:rsidRPr="007B2894" w:rsidRDefault="00A93644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 no right or wrong answers for the first task as these are your interpretations but think about the context of the nonsense words.</w:t>
            </w:r>
          </w:p>
        </w:tc>
      </w:tr>
      <w:tr w:rsidR="000953CE" w:rsidRPr="007B2894" w14:paraId="1A91F557" w14:textId="77777777" w:rsidTr="0013438B">
        <w:trPr>
          <w:trHeight w:val="2276"/>
        </w:trPr>
        <w:tc>
          <w:tcPr>
            <w:tcW w:w="3508" w:type="dxa"/>
            <w:shd w:val="clear" w:color="auto" w:fill="92D050"/>
          </w:tcPr>
          <w:p w14:paraId="08970808" w14:textId="766FFC18" w:rsidR="000953CE" w:rsidRDefault="00E927A0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the link</w:t>
            </w:r>
            <w:r w:rsidR="00AC6FA0">
              <w:rPr>
                <w:rFonts w:cstheme="minorHAnsi"/>
                <w:sz w:val="24"/>
                <w:szCs w:val="24"/>
              </w:rPr>
              <w:t xml:space="preserve"> below</w:t>
            </w:r>
            <w:r>
              <w:rPr>
                <w:rFonts w:cstheme="minorHAnsi"/>
                <w:sz w:val="24"/>
                <w:szCs w:val="24"/>
              </w:rPr>
              <w:t xml:space="preserve"> to watch </w:t>
            </w:r>
            <w:r w:rsidR="00250B11">
              <w:rPr>
                <w:rFonts w:cstheme="minorHAnsi"/>
                <w:sz w:val="24"/>
                <w:szCs w:val="24"/>
              </w:rPr>
              <w:t>the two videos describing narrative poems and free verse poems.</w:t>
            </w:r>
          </w:p>
          <w:p w14:paraId="64995227" w14:textId="77777777" w:rsidR="00250B11" w:rsidRDefault="00250B11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Activity 1 from the webpage.</w:t>
            </w:r>
          </w:p>
          <w:p w14:paraId="44F44E5E" w14:textId="2C917DF1" w:rsidR="00E1612F" w:rsidRPr="007B2894" w:rsidRDefault="00E1612F" w:rsidP="000953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CC99FF"/>
          </w:tcPr>
          <w:p w14:paraId="5D4C9CE9" w14:textId="77777777" w:rsidR="000953CE" w:rsidRDefault="00E67AC4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Complete Activity 2 from the </w:t>
            </w:r>
            <w:r w:rsidR="009155BD">
              <w:rPr>
                <w:rFonts w:cstheme="minorHAnsi"/>
                <w:sz w:val="24"/>
                <w:szCs w:val="24"/>
              </w:rPr>
              <w:t>BBC Bitesize webpage.</w:t>
            </w:r>
          </w:p>
          <w:p w14:paraId="524C112D" w14:textId="77777777" w:rsidR="0039504D" w:rsidRDefault="0039504D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can write one of both if you wish</w:t>
            </w:r>
            <w:r w:rsidR="003C2EDD">
              <w:rPr>
                <w:rFonts w:cstheme="minorHAnsi"/>
                <w:sz w:val="24"/>
                <w:szCs w:val="24"/>
              </w:rPr>
              <w:t>!</w:t>
            </w:r>
          </w:p>
          <w:p w14:paraId="6B6F35A7" w14:textId="0D56D33C" w:rsidR="003C2EDD" w:rsidRPr="007B2894" w:rsidRDefault="003C2EDD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would love to read any poems you write so </w:t>
            </w:r>
            <w:r w:rsidR="006A6CDE">
              <w:rPr>
                <w:rFonts w:cstheme="minorHAnsi"/>
                <w:sz w:val="24"/>
                <w:szCs w:val="24"/>
              </w:rPr>
              <w:t xml:space="preserve">send them </w:t>
            </w:r>
            <w:r w:rsidR="00B22659">
              <w:rPr>
                <w:rFonts w:cstheme="minorHAnsi"/>
                <w:sz w:val="24"/>
                <w:szCs w:val="24"/>
              </w:rPr>
              <w:t>to me</w:t>
            </w:r>
            <w:r w:rsidR="001362B0">
              <w:rPr>
                <w:rFonts w:cstheme="minorHAnsi"/>
                <w:sz w:val="24"/>
                <w:szCs w:val="24"/>
              </w:rPr>
              <w:t xml:space="preserve"> </w:t>
            </w:r>
            <w:r w:rsidR="001362B0">
              <w:rPr>
                <w:rFonts w:cstheme="minorHAnsi"/>
                <w:sz w:val="24"/>
                <w:szCs w:val="24"/>
              </w:rPr>
              <w:t>(Mrs Kilius-Smith)</w:t>
            </w:r>
            <w:r w:rsidR="00B22659">
              <w:rPr>
                <w:rFonts w:cstheme="minorHAnsi"/>
                <w:sz w:val="24"/>
                <w:szCs w:val="24"/>
              </w:rPr>
              <w:t xml:space="preserve"> </w:t>
            </w:r>
            <w:r w:rsidR="00B22659" w:rsidRPr="00B22659">
              <w:rPr>
                <w:rFonts w:cstheme="minorHAnsi"/>
                <w:b/>
                <w:bCs/>
                <w:sz w:val="24"/>
                <w:szCs w:val="24"/>
              </w:rPr>
              <w:t>if you want to</w:t>
            </w:r>
            <w:r w:rsidR="001362B0">
              <w:rPr>
                <w:rFonts w:cstheme="minorHAnsi"/>
                <w:b/>
                <w:bCs/>
                <w:sz w:val="24"/>
                <w:szCs w:val="24"/>
              </w:rPr>
              <w:t>!</w:t>
            </w:r>
            <w:r w:rsidR="00B2265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shd w:val="clear" w:color="auto" w:fill="92D050"/>
          </w:tcPr>
          <w:p w14:paraId="246A28C7" w14:textId="0F3EF173" w:rsidR="000953CE" w:rsidRPr="007B2894" w:rsidRDefault="008B1430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Come up with some nonsense words that you could use in your poem</w:t>
            </w:r>
            <w:r w:rsidR="0076297D">
              <w:rPr>
                <w:rFonts w:cstheme="minorHAnsi"/>
                <w:sz w:val="24"/>
                <w:szCs w:val="24"/>
              </w:rPr>
              <w:t xml:space="preserve"> and write definitions for them.</w:t>
            </w:r>
          </w:p>
        </w:tc>
        <w:tc>
          <w:tcPr>
            <w:tcW w:w="3508" w:type="dxa"/>
            <w:shd w:val="clear" w:color="auto" w:fill="CC99FF"/>
          </w:tcPr>
          <w:p w14:paraId="17AB1D5B" w14:textId="2556066A" w:rsidR="000953CE" w:rsidRPr="007B2894" w:rsidRDefault="00094E35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Activity 3 from the BBC Bitesize webpage.  Remember, you can come up with your own creative way to memorise your poem, maybe you will add actions or music!</w:t>
            </w:r>
          </w:p>
        </w:tc>
      </w:tr>
      <w:tr w:rsidR="000953CE" w:rsidRPr="007B2894" w14:paraId="1AEC909D" w14:textId="77777777" w:rsidTr="0013438B">
        <w:trPr>
          <w:trHeight w:val="2124"/>
        </w:trPr>
        <w:tc>
          <w:tcPr>
            <w:tcW w:w="3508" w:type="dxa"/>
            <w:shd w:val="clear" w:color="auto" w:fill="CC99FF"/>
          </w:tcPr>
          <w:p w14:paraId="6C7DD6CE" w14:textId="3A21A9E8" w:rsidR="000953CE" w:rsidRPr="007B2894" w:rsidRDefault="00094E35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894">
              <w:rPr>
                <w:rFonts w:cstheme="minorHAnsi"/>
                <w:sz w:val="24"/>
                <w:szCs w:val="24"/>
              </w:rPr>
              <w:t xml:space="preserve">Read the poem </w:t>
            </w:r>
            <w:r w:rsidRPr="007B2894">
              <w:rPr>
                <w:rFonts w:cstheme="minorHAnsi"/>
                <w:i/>
                <w:iCs/>
                <w:sz w:val="24"/>
                <w:szCs w:val="24"/>
              </w:rPr>
              <w:t xml:space="preserve">The Fairies </w:t>
            </w:r>
            <w:r w:rsidRPr="007B2894">
              <w:rPr>
                <w:rFonts w:cstheme="minorHAnsi"/>
                <w:sz w:val="24"/>
                <w:szCs w:val="24"/>
              </w:rPr>
              <w:t>and complete the comprehension questions 1-4 provided. (Answers/guidance suggestions are available within the document).</w:t>
            </w:r>
          </w:p>
        </w:tc>
        <w:tc>
          <w:tcPr>
            <w:tcW w:w="3508" w:type="dxa"/>
            <w:shd w:val="clear" w:color="auto" w:fill="92D050"/>
          </w:tcPr>
          <w:p w14:paraId="62D17F87" w14:textId="208960DF" w:rsidR="007D1A99" w:rsidRDefault="00DD4DD5" w:rsidP="00DD4D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how many groups of rhyming words you can think of</w:t>
            </w:r>
            <w:r w:rsidR="003F0A54">
              <w:rPr>
                <w:rFonts w:cstheme="minorHAnsi"/>
                <w:sz w:val="24"/>
                <w:szCs w:val="24"/>
              </w:rPr>
              <w:t>.</w:t>
            </w:r>
            <w:r w:rsidR="00AB58C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F77BEB" w14:textId="77777777" w:rsidR="00B05368" w:rsidRDefault="00B05368" w:rsidP="00DD4D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A692A0" w14:textId="00266850" w:rsidR="003F0A54" w:rsidRPr="007B2894" w:rsidRDefault="003F0A54" w:rsidP="00DD4D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there any words which you th</w:t>
            </w:r>
            <w:r w:rsidR="00B05368">
              <w:rPr>
                <w:rFonts w:cstheme="minorHAnsi"/>
                <w:sz w:val="24"/>
                <w:szCs w:val="24"/>
              </w:rPr>
              <w:t xml:space="preserve">ink </w:t>
            </w:r>
            <w:r w:rsidR="00A155CE">
              <w:rPr>
                <w:rFonts w:cstheme="minorHAnsi"/>
                <w:sz w:val="24"/>
                <w:szCs w:val="24"/>
              </w:rPr>
              <w:t>do not</w:t>
            </w:r>
            <w:r w:rsidR="00B05368">
              <w:rPr>
                <w:rFonts w:cstheme="minorHAnsi"/>
                <w:sz w:val="24"/>
                <w:szCs w:val="24"/>
              </w:rPr>
              <w:t xml:space="preserve"> rhyme with anything?</w:t>
            </w:r>
          </w:p>
        </w:tc>
        <w:tc>
          <w:tcPr>
            <w:tcW w:w="3508" w:type="dxa"/>
            <w:shd w:val="clear" w:color="auto" w:fill="CC99FF"/>
          </w:tcPr>
          <w:p w14:paraId="3B53CC48" w14:textId="67D37503" w:rsidR="000953CE" w:rsidRPr="007B2894" w:rsidRDefault="00094E35" w:rsidP="000953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894">
              <w:rPr>
                <w:rFonts w:cstheme="minorHAnsi"/>
                <w:sz w:val="24"/>
                <w:szCs w:val="24"/>
              </w:rPr>
              <w:t xml:space="preserve">For the poem </w:t>
            </w:r>
            <w:r w:rsidRPr="007B2894">
              <w:rPr>
                <w:rFonts w:cstheme="minorHAnsi"/>
                <w:i/>
                <w:iCs/>
                <w:sz w:val="24"/>
                <w:szCs w:val="24"/>
              </w:rPr>
              <w:t xml:space="preserve">The Fairies, </w:t>
            </w:r>
            <w:r w:rsidRPr="007B2894">
              <w:rPr>
                <w:rFonts w:cstheme="minorHAnsi"/>
                <w:sz w:val="24"/>
                <w:szCs w:val="24"/>
              </w:rPr>
              <w:t>use your own illustrations to help you memorise the poem. Then complete the activity on page 3 of the PDF.</w:t>
            </w:r>
          </w:p>
        </w:tc>
        <w:tc>
          <w:tcPr>
            <w:tcW w:w="3508" w:type="dxa"/>
            <w:shd w:val="clear" w:color="auto" w:fill="92D050"/>
          </w:tcPr>
          <w:p w14:paraId="0B2EFCF7" w14:textId="77777777" w:rsidR="00492DEB" w:rsidRDefault="00A7266D" w:rsidP="00492D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find any alliteration in the poems that you have been learning about? </w:t>
            </w:r>
            <w:r w:rsidR="00414B98">
              <w:rPr>
                <w:rFonts w:cstheme="minorHAnsi"/>
                <w:sz w:val="24"/>
                <w:szCs w:val="24"/>
              </w:rPr>
              <w:t>Give some examples!</w:t>
            </w:r>
          </w:p>
          <w:p w14:paraId="18D0BCED" w14:textId="69808D9A" w:rsidR="00414B98" w:rsidRPr="007B2894" w:rsidRDefault="00414B98" w:rsidP="00492D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there any other language </w:t>
            </w:r>
            <w:r w:rsidR="00BD46B6">
              <w:rPr>
                <w:rFonts w:cstheme="minorHAnsi"/>
                <w:sz w:val="24"/>
                <w:szCs w:val="24"/>
              </w:rPr>
              <w:t xml:space="preserve">features? (similes, metaphors, personification, onomatopoeia) </w:t>
            </w:r>
          </w:p>
        </w:tc>
      </w:tr>
    </w:tbl>
    <w:p w14:paraId="225C205A" w14:textId="6E451DEB" w:rsidR="000953CE" w:rsidRPr="00AC6FA0" w:rsidRDefault="00AB58C8" w:rsidP="00AC6F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5" w:history="1">
        <w:r w:rsidR="00AC6FA0" w:rsidRPr="00826770">
          <w:rPr>
            <w:rStyle w:val="Hyperlink"/>
            <w:rFonts w:cstheme="minorHAnsi"/>
            <w:sz w:val="28"/>
            <w:szCs w:val="28"/>
          </w:rPr>
          <w:t>https://www.bbc.co.uk/bitesize/articles/zy4csk7</w:t>
        </w:r>
      </w:hyperlink>
    </w:p>
    <w:sectPr w:rsidR="000953CE" w:rsidRPr="00AC6FA0" w:rsidSect="001343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A7415"/>
    <w:multiLevelType w:val="hybridMultilevel"/>
    <w:tmpl w:val="772C3074"/>
    <w:lvl w:ilvl="0" w:tplc="6E96C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E"/>
    <w:rsid w:val="000014A1"/>
    <w:rsid w:val="000020B3"/>
    <w:rsid w:val="00031C94"/>
    <w:rsid w:val="00084FFA"/>
    <w:rsid w:val="00094E35"/>
    <w:rsid w:val="000953CE"/>
    <w:rsid w:val="000F361F"/>
    <w:rsid w:val="001103A2"/>
    <w:rsid w:val="0013438B"/>
    <w:rsid w:val="001362B0"/>
    <w:rsid w:val="00145DF9"/>
    <w:rsid w:val="001543F2"/>
    <w:rsid w:val="001867AB"/>
    <w:rsid w:val="002109DE"/>
    <w:rsid w:val="00222DB1"/>
    <w:rsid w:val="00250B11"/>
    <w:rsid w:val="00265B25"/>
    <w:rsid w:val="002F353E"/>
    <w:rsid w:val="0039504D"/>
    <w:rsid w:val="00396DCC"/>
    <w:rsid w:val="003C2EDD"/>
    <w:rsid w:val="003F0A54"/>
    <w:rsid w:val="004128E7"/>
    <w:rsid w:val="00414B98"/>
    <w:rsid w:val="004406BB"/>
    <w:rsid w:val="00461D53"/>
    <w:rsid w:val="00491701"/>
    <w:rsid w:val="00492DEB"/>
    <w:rsid w:val="004B7E28"/>
    <w:rsid w:val="00574905"/>
    <w:rsid w:val="005B524B"/>
    <w:rsid w:val="006A6CDE"/>
    <w:rsid w:val="006C551D"/>
    <w:rsid w:val="0076297D"/>
    <w:rsid w:val="007B2894"/>
    <w:rsid w:val="007C62F3"/>
    <w:rsid w:val="007D1A99"/>
    <w:rsid w:val="007D373B"/>
    <w:rsid w:val="007D5A84"/>
    <w:rsid w:val="008A6D13"/>
    <w:rsid w:val="008B1430"/>
    <w:rsid w:val="008F7AB9"/>
    <w:rsid w:val="009155BD"/>
    <w:rsid w:val="009600D9"/>
    <w:rsid w:val="009705BC"/>
    <w:rsid w:val="009A5865"/>
    <w:rsid w:val="00A155CE"/>
    <w:rsid w:val="00A7266D"/>
    <w:rsid w:val="00A93644"/>
    <w:rsid w:val="00AB58C8"/>
    <w:rsid w:val="00AC2E9F"/>
    <w:rsid w:val="00AC6FA0"/>
    <w:rsid w:val="00B05368"/>
    <w:rsid w:val="00B22659"/>
    <w:rsid w:val="00B50441"/>
    <w:rsid w:val="00B50951"/>
    <w:rsid w:val="00BD46B6"/>
    <w:rsid w:val="00C228AC"/>
    <w:rsid w:val="00C825D9"/>
    <w:rsid w:val="00CE1D67"/>
    <w:rsid w:val="00D236C6"/>
    <w:rsid w:val="00DD4DD5"/>
    <w:rsid w:val="00E06208"/>
    <w:rsid w:val="00E1612F"/>
    <w:rsid w:val="00E35F65"/>
    <w:rsid w:val="00E67AC4"/>
    <w:rsid w:val="00E927A0"/>
    <w:rsid w:val="00F87654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0FD1"/>
  <w15:chartTrackingRefBased/>
  <w15:docId w15:val="{CCD798A8-01EB-4198-96BD-D8798E4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3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35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y4cs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kilius-smith</dc:creator>
  <cp:keywords/>
  <dc:description/>
  <cp:lastModifiedBy>Robert kilius-smith</cp:lastModifiedBy>
  <cp:revision>71</cp:revision>
  <dcterms:created xsi:type="dcterms:W3CDTF">2020-06-18T18:22:00Z</dcterms:created>
  <dcterms:modified xsi:type="dcterms:W3CDTF">2020-06-21T11:04:00Z</dcterms:modified>
</cp:coreProperties>
</file>